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A3" w:rsidRPr="004B5060" w:rsidRDefault="003967A3" w:rsidP="00A16F15">
      <w:pPr>
        <w:spacing w:after="200" w:line="276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4B5060">
        <w:rPr>
          <w:rFonts w:ascii="Arial" w:hAnsi="Arial" w:cs="Arial"/>
          <w:sz w:val="24"/>
          <w:szCs w:val="24"/>
        </w:rPr>
        <w:t>Администрация сельского поселения Саитбабинский сельсовет муниципального                  района Гафурийский район Республики Башкортостан</w:t>
      </w:r>
    </w:p>
    <w:p w:rsidR="003967A3" w:rsidRPr="004B5060" w:rsidRDefault="003967A3" w:rsidP="003967A3">
      <w:pPr>
        <w:spacing w:after="200" w:line="276" w:lineRule="auto"/>
        <w:ind w:left="-567"/>
        <w:rPr>
          <w:rFonts w:ascii="Arial" w:hAnsi="Arial" w:cs="Arial"/>
          <w:sz w:val="24"/>
          <w:szCs w:val="24"/>
        </w:rPr>
      </w:pPr>
    </w:p>
    <w:p w:rsidR="00A16F15" w:rsidRPr="00A16F15" w:rsidRDefault="00A16F15" w:rsidP="00A16F15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</w:t>
      </w:r>
      <w:r w:rsidRPr="00A16F15">
        <w:rPr>
          <w:rFonts w:ascii="Arial" w:eastAsiaTheme="minorHAnsi" w:hAnsi="Arial" w:cs="Arial"/>
          <w:sz w:val="24"/>
          <w:szCs w:val="24"/>
          <w:lang w:eastAsia="en-US"/>
        </w:rPr>
        <w:t>ОСТАНОВЛЕНИЕ</w:t>
      </w:r>
    </w:p>
    <w:p w:rsidR="00A16F15" w:rsidRPr="00A16F15" w:rsidRDefault="00A16F15" w:rsidP="00A16F15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A16F15">
        <w:rPr>
          <w:rFonts w:ascii="Arial" w:eastAsiaTheme="minorHAnsi" w:hAnsi="Arial" w:cs="Arial"/>
          <w:sz w:val="24"/>
          <w:szCs w:val="24"/>
          <w:lang w:eastAsia="en-US"/>
        </w:rPr>
        <w:t>11 июня  2019 года №41</w:t>
      </w:r>
    </w:p>
    <w:p w:rsidR="00DF7F72" w:rsidRPr="00A16F15" w:rsidRDefault="00DF7F72" w:rsidP="00A16F15">
      <w:pPr>
        <w:pStyle w:val="a3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3967A3" w:rsidRPr="004B5060" w:rsidRDefault="003967A3" w:rsidP="00DF7F72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7F72" w:rsidRPr="004B5060" w:rsidRDefault="00DF7F72" w:rsidP="00A16F15">
      <w:pPr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« О внесении изменений и дополнений в Постановление от 22 декабря 2015 года № 84 « Об утверждении </w:t>
      </w:r>
      <w:proofErr w:type="gram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администрируемых</w:t>
      </w:r>
      <w:proofErr w:type="spellEnd"/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1.Внести в постановление от 22.12.2015 г. № 84 «Об утверждении </w:t>
      </w:r>
      <w:proofErr w:type="gram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администрируемых</w:t>
      </w:r>
      <w:proofErr w:type="spellEnd"/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 изменения:</w:t>
      </w: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- дополнить кодом бюджетной классификации: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DF7F72" w:rsidRPr="004B5060" w:rsidTr="001A3EBD">
        <w:trPr>
          <w:trHeight w:val="1008"/>
          <w:jc w:val="center"/>
        </w:trPr>
        <w:tc>
          <w:tcPr>
            <w:tcW w:w="1101" w:type="dxa"/>
          </w:tcPr>
          <w:p w:rsidR="00DF7F72" w:rsidRPr="004B5060" w:rsidRDefault="00DF7F72" w:rsidP="001A3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F72" w:rsidRPr="004B5060" w:rsidRDefault="00DF7F72" w:rsidP="001A3E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060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DF7F72" w:rsidRPr="004B5060" w:rsidRDefault="00DF7F72" w:rsidP="001A3EBD">
            <w:pPr>
              <w:rPr>
                <w:rFonts w:ascii="Arial" w:hAnsi="Arial" w:cs="Arial"/>
                <w:sz w:val="24"/>
                <w:szCs w:val="24"/>
              </w:rPr>
            </w:pPr>
          </w:p>
          <w:p w:rsidR="00DF7F72" w:rsidRPr="004B5060" w:rsidRDefault="00DF7F72" w:rsidP="00287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060">
              <w:rPr>
                <w:rFonts w:ascii="Arial" w:hAnsi="Arial" w:cs="Arial"/>
                <w:sz w:val="24"/>
                <w:szCs w:val="24"/>
              </w:rPr>
              <w:t>2 02 49999 10 72</w:t>
            </w:r>
            <w:r w:rsidR="00287C7C" w:rsidRPr="004B5060">
              <w:rPr>
                <w:rFonts w:ascii="Arial" w:hAnsi="Arial" w:cs="Arial"/>
                <w:sz w:val="24"/>
                <w:szCs w:val="24"/>
              </w:rPr>
              <w:t>31</w:t>
            </w:r>
            <w:r w:rsidRPr="004B5060">
              <w:rPr>
                <w:rFonts w:ascii="Arial" w:hAnsi="Arial" w:cs="Arial"/>
                <w:sz w:val="24"/>
                <w:szCs w:val="24"/>
              </w:rPr>
              <w:t xml:space="preserve"> 150</w:t>
            </w:r>
          </w:p>
        </w:tc>
        <w:tc>
          <w:tcPr>
            <w:tcW w:w="5352" w:type="dxa"/>
          </w:tcPr>
          <w:p w:rsidR="00287C7C" w:rsidRPr="004B5060" w:rsidRDefault="00287C7C" w:rsidP="00287C7C">
            <w:pPr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B506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  <w:p w:rsidR="00DF7F72" w:rsidRPr="004B5060" w:rsidRDefault="00DF7F72" w:rsidP="001A3EB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>2.</w:t>
      </w:r>
      <w:proofErr w:type="gram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>3.Настоящее постановление вступает в силу со дня его подписания</w:t>
      </w:r>
    </w:p>
    <w:p w:rsidR="00DF7F72" w:rsidRPr="004B5060" w:rsidRDefault="00DF7F72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15116" w:rsidRPr="004B5060" w:rsidRDefault="00F15116" w:rsidP="00DF7F72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67F75" w:rsidRPr="004B5060" w:rsidRDefault="003967A3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Глава сельского поселения</w:t>
      </w:r>
    </w:p>
    <w:p w:rsidR="003967A3" w:rsidRPr="004B5060" w:rsidRDefault="003967A3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Саитбабинский сельсовет</w:t>
      </w:r>
    </w:p>
    <w:p w:rsidR="003967A3" w:rsidRPr="004B5060" w:rsidRDefault="003967A3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муниципального район</w:t>
      </w:r>
      <w:r w:rsidR="00F15116" w:rsidRPr="004B5060">
        <w:rPr>
          <w:rFonts w:ascii="Arial" w:eastAsiaTheme="minorHAnsi" w:hAnsi="Arial" w:cs="Arial"/>
          <w:sz w:val="24"/>
          <w:szCs w:val="24"/>
          <w:lang w:eastAsia="en-US"/>
        </w:rPr>
        <w:t>а</w:t>
      </w:r>
    </w:p>
    <w:p w:rsidR="003967A3" w:rsidRPr="004B5060" w:rsidRDefault="003967A3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Гафурийский район</w:t>
      </w:r>
    </w:p>
    <w:p w:rsidR="00F15116" w:rsidRPr="004B5060" w:rsidRDefault="00F15116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Республики Башкортостан</w:t>
      </w:r>
    </w:p>
    <w:p w:rsidR="00F15116" w:rsidRPr="004B5060" w:rsidRDefault="00F15116" w:rsidP="00F67F75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B506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proofErr w:type="spellStart"/>
      <w:r w:rsidRPr="004B5060">
        <w:rPr>
          <w:rFonts w:ascii="Arial" w:eastAsiaTheme="minorHAnsi" w:hAnsi="Arial" w:cs="Arial"/>
          <w:sz w:val="24"/>
          <w:szCs w:val="24"/>
          <w:lang w:eastAsia="en-US"/>
        </w:rPr>
        <w:t>А.А.Сайфуллин</w:t>
      </w:r>
      <w:proofErr w:type="spellEnd"/>
    </w:p>
    <w:p w:rsidR="006619D6" w:rsidRDefault="006619D6" w:rsidP="006619D6">
      <w:pPr>
        <w:jc w:val="both"/>
        <w:rPr>
          <w:rFonts w:eastAsiaTheme="minorHAnsi"/>
          <w:sz w:val="26"/>
          <w:szCs w:val="26"/>
          <w:lang w:eastAsia="en-US"/>
        </w:rPr>
      </w:pPr>
    </w:p>
    <w:p w:rsidR="006619D6" w:rsidRPr="006619D6" w:rsidRDefault="006619D6" w:rsidP="006619D6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6619D6" w:rsidRDefault="00F67F75" w:rsidP="00F67F75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6619D6" w:rsidRDefault="00F67F75" w:rsidP="002279C8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F67F75" w:rsidRPr="006619D6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2FFD"/>
    <w:rsid w:val="000A7455"/>
    <w:rsid w:val="000E6BF9"/>
    <w:rsid w:val="000F6D49"/>
    <w:rsid w:val="00165F67"/>
    <w:rsid w:val="001778FB"/>
    <w:rsid w:val="002279C8"/>
    <w:rsid w:val="00252F3D"/>
    <w:rsid w:val="0028376C"/>
    <w:rsid w:val="00287C7C"/>
    <w:rsid w:val="002B004E"/>
    <w:rsid w:val="00303222"/>
    <w:rsid w:val="003306A0"/>
    <w:rsid w:val="00376BCD"/>
    <w:rsid w:val="003967A3"/>
    <w:rsid w:val="00396FEC"/>
    <w:rsid w:val="003B5FA6"/>
    <w:rsid w:val="0040358A"/>
    <w:rsid w:val="004178B9"/>
    <w:rsid w:val="0042222A"/>
    <w:rsid w:val="004A443E"/>
    <w:rsid w:val="004B5060"/>
    <w:rsid w:val="004C4247"/>
    <w:rsid w:val="004D60B8"/>
    <w:rsid w:val="004E40A7"/>
    <w:rsid w:val="004E4599"/>
    <w:rsid w:val="00597251"/>
    <w:rsid w:val="005E3F58"/>
    <w:rsid w:val="00613A78"/>
    <w:rsid w:val="006619D6"/>
    <w:rsid w:val="00714BFE"/>
    <w:rsid w:val="007B6805"/>
    <w:rsid w:val="00812E81"/>
    <w:rsid w:val="0081649F"/>
    <w:rsid w:val="008A02DF"/>
    <w:rsid w:val="008C11D1"/>
    <w:rsid w:val="00930507"/>
    <w:rsid w:val="00933AFA"/>
    <w:rsid w:val="00980921"/>
    <w:rsid w:val="009C1B96"/>
    <w:rsid w:val="00A16F15"/>
    <w:rsid w:val="00A3774D"/>
    <w:rsid w:val="00A74E7D"/>
    <w:rsid w:val="00A847A2"/>
    <w:rsid w:val="00B07C3B"/>
    <w:rsid w:val="00BA19D8"/>
    <w:rsid w:val="00C71E63"/>
    <w:rsid w:val="00D12B4B"/>
    <w:rsid w:val="00D23738"/>
    <w:rsid w:val="00D603A5"/>
    <w:rsid w:val="00D92EFB"/>
    <w:rsid w:val="00DF7F72"/>
    <w:rsid w:val="00EB5C09"/>
    <w:rsid w:val="00F15116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44</cp:revision>
  <cp:lastPrinted>2019-06-17T04:59:00Z</cp:lastPrinted>
  <dcterms:created xsi:type="dcterms:W3CDTF">2019-02-15T04:50:00Z</dcterms:created>
  <dcterms:modified xsi:type="dcterms:W3CDTF">2019-07-19T11:22:00Z</dcterms:modified>
</cp:coreProperties>
</file>